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663B6" w14:textId="77777777" w:rsidR="00F1055C" w:rsidRDefault="00F1055C"/>
    <w:p w14:paraId="7C5FAAAA" w14:textId="77777777" w:rsidR="005F24F9" w:rsidRDefault="005F24F9"/>
    <w:p w14:paraId="48284780" w14:textId="77777777" w:rsidR="005F24F9" w:rsidRDefault="005F24F9"/>
    <w:p w14:paraId="115CA049" w14:textId="77777777" w:rsidR="005F24F9" w:rsidRDefault="005F24F9"/>
    <w:p w14:paraId="5850A542" w14:textId="77777777" w:rsidR="005F24F9" w:rsidRDefault="005F24F9"/>
    <w:p w14:paraId="4E37DE41" w14:textId="77777777" w:rsidR="005F24F9" w:rsidRDefault="005F24F9"/>
    <w:p w14:paraId="16ABA663" w14:textId="77777777" w:rsidR="005F24F9" w:rsidRDefault="005F24F9"/>
    <w:p w14:paraId="6A6BDFDC" w14:textId="77777777" w:rsidR="005F24F9" w:rsidRDefault="005F24F9"/>
    <w:p w14:paraId="5D9CB251" w14:textId="17DDA3DB" w:rsidR="005F24F9" w:rsidRDefault="005F24F9"/>
    <w:p w14:paraId="2972079D" w14:textId="1465BE6C" w:rsidR="005F24F9" w:rsidRDefault="005F24F9"/>
    <w:p w14:paraId="4E2A1B23" w14:textId="2CE3CE8B" w:rsidR="005F24F9" w:rsidRDefault="00F1676F">
      <w:r>
        <w:rPr>
          <w:noProof/>
        </w:rPr>
        <w:drawing>
          <wp:anchor distT="0" distB="0" distL="114300" distR="114300" simplePos="0" relativeHeight="251658240" behindDoc="0" locked="0" layoutInCell="1" allowOverlap="1" wp14:anchorId="1D8A61E9" wp14:editId="3A777700">
            <wp:simplePos x="0" y="0"/>
            <wp:positionH relativeFrom="column">
              <wp:posOffset>-474980</wp:posOffset>
            </wp:positionH>
            <wp:positionV relativeFrom="paragraph">
              <wp:posOffset>129540</wp:posOffset>
            </wp:positionV>
            <wp:extent cx="6577965" cy="3940175"/>
            <wp:effectExtent l="0" t="0" r="635" b="0"/>
            <wp:wrapNone/>
            <wp:docPr id="1428261793" name="Grafik 1" descr="Ein Bild, das Schwarz, Dunkelhei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261793" name="Grafik 1" descr="Ein Bild, das Schwarz, Dunkelheit enthält.&#10;&#10;KI-generierte Inhalte können fehlerhaft sei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7965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60FA4" w14:textId="1BD7DB96" w:rsidR="005F24F9" w:rsidRDefault="005F24F9"/>
    <w:p w14:paraId="64C21F87" w14:textId="32B50B31" w:rsidR="005F24F9" w:rsidRDefault="005F24F9"/>
    <w:p w14:paraId="718E9BB2" w14:textId="77777777" w:rsidR="005F24F9" w:rsidRDefault="005F24F9"/>
    <w:p w14:paraId="71DF8CE5" w14:textId="77777777" w:rsidR="005F24F9" w:rsidRDefault="005F24F9"/>
    <w:p w14:paraId="64C0D510" w14:textId="77777777" w:rsidR="005F24F9" w:rsidRDefault="005F24F9"/>
    <w:p w14:paraId="1C40D853" w14:textId="77777777" w:rsidR="005F24F9" w:rsidRDefault="005F24F9"/>
    <w:p w14:paraId="6988EB3B" w14:textId="77777777" w:rsidR="005F24F9" w:rsidRDefault="005F24F9"/>
    <w:p w14:paraId="725D922B" w14:textId="77777777" w:rsidR="005F24F9" w:rsidRDefault="005F24F9"/>
    <w:p w14:paraId="1DEE9152" w14:textId="77777777" w:rsidR="005F24F9" w:rsidRDefault="005F24F9"/>
    <w:p w14:paraId="7CBBFA57" w14:textId="77777777" w:rsidR="005F24F9" w:rsidRDefault="005F24F9"/>
    <w:p w14:paraId="0E9080D5" w14:textId="77777777" w:rsidR="005F24F9" w:rsidRDefault="005F24F9"/>
    <w:p w14:paraId="36A3768D" w14:textId="77777777" w:rsidR="005F24F9" w:rsidRDefault="005F24F9"/>
    <w:p w14:paraId="206CA8FF" w14:textId="77777777" w:rsidR="005F24F9" w:rsidRDefault="005F24F9"/>
    <w:p w14:paraId="11256E64" w14:textId="77777777" w:rsidR="005F24F9" w:rsidRDefault="005F24F9"/>
    <w:p w14:paraId="3BB0B74B" w14:textId="77777777" w:rsidR="005F24F9" w:rsidRDefault="005F24F9"/>
    <w:p w14:paraId="613828A4" w14:textId="77777777" w:rsidR="005F24F9" w:rsidRDefault="005F24F9"/>
    <w:p w14:paraId="2AB36253" w14:textId="77777777" w:rsidR="005F24F9" w:rsidRDefault="005F24F9"/>
    <w:p w14:paraId="48A6B63B" w14:textId="77777777" w:rsidR="005F24F9" w:rsidRDefault="005F24F9"/>
    <w:p w14:paraId="11F7B3D3" w14:textId="77777777" w:rsidR="005F24F9" w:rsidRDefault="005F24F9"/>
    <w:p w14:paraId="14480C31" w14:textId="77777777" w:rsidR="005F24F9" w:rsidRDefault="005F24F9"/>
    <w:p w14:paraId="7DA272A0" w14:textId="77777777" w:rsidR="005F24F9" w:rsidRDefault="005F24F9"/>
    <w:p w14:paraId="12713DB0" w14:textId="77777777" w:rsidR="005F24F9" w:rsidRDefault="005F24F9"/>
    <w:p w14:paraId="5BFBACB9" w14:textId="77777777" w:rsidR="005F24F9" w:rsidRDefault="005F24F9"/>
    <w:p w14:paraId="5B8CD600" w14:textId="77777777" w:rsidR="005F24F9" w:rsidRDefault="005F24F9"/>
    <w:p w14:paraId="5FB66136" w14:textId="77777777" w:rsidR="005F24F9" w:rsidRDefault="005F24F9"/>
    <w:p w14:paraId="3AE15290" w14:textId="77777777" w:rsidR="005F24F9" w:rsidRDefault="005F24F9"/>
    <w:p w14:paraId="51DB2A30" w14:textId="77777777" w:rsidR="005F24F9" w:rsidRDefault="005F24F9"/>
    <w:p w14:paraId="56FD0D19" w14:textId="77777777" w:rsidR="005F24F9" w:rsidRDefault="005F24F9"/>
    <w:p w14:paraId="3AA20A4D" w14:textId="77777777" w:rsidR="005F24F9" w:rsidRDefault="005F24F9"/>
    <w:p w14:paraId="320B1199" w14:textId="77777777" w:rsidR="005F24F9" w:rsidRDefault="005F24F9"/>
    <w:p w14:paraId="6AA1B363" w14:textId="77777777" w:rsidR="005F24F9" w:rsidRDefault="005F24F9"/>
    <w:p w14:paraId="3D2D4B00" w14:textId="77777777" w:rsidR="005F24F9" w:rsidRDefault="005F24F9"/>
    <w:p w14:paraId="447E4778" w14:textId="77777777" w:rsidR="005F24F9" w:rsidRDefault="005F24F9"/>
    <w:p w14:paraId="01DBE6E2" w14:textId="77777777" w:rsidR="005F24F9" w:rsidRDefault="005F24F9"/>
    <w:p w14:paraId="4B26582B" w14:textId="77777777" w:rsidR="005F24F9" w:rsidRDefault="005F24F9"/>
    <w:p w14:paraId="44396FDA" w14:textId="77777777" w:rsidR="005F24F9" w:rsidRDefault="005F24F9"/>
    <w:p w14:paraId="1205D9C4" w14:textId="4BC82EE6" w:rsidR="005F24F9" w:rsidRDefault="005F24F9">
      <w:r>
        <w:t>https://Vorla.ch</w:t>
      </w:r>
    </w:p>
    <w:sectPr w:rsidR="005F24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F9"/>
    <w:rsid w:val="00400203"/>
    <w:rsid w:val="005F24F9"/>
    <w:rsid w:val="00C21DB5"/>
    <w:rsid w:val="00C65742"/>
    <w:rsid w:val="00F1055C"/>
    <w:rsid w:val="00F1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422B7"/>
  <w15:chartTrackingRefBased/>
  <w15:docId w15:val="{74155746-1020-4E4A-B622-5B635DF3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F2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F2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F24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2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F24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F24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F24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F24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F24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F2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F2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F2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24F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F24F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F24F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24F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24F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24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F24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F2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F24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F2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F24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F24F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F24F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F24F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F2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F24F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F24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F24F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2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62</Characters>
  <Application>Microsoft Office Word</Application>
  <DocSecurity>0</DocSecurity>
  <Lines>62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https://Vorla.ch</Company>
  <LinksUpToDate>false</LinksUpToDate>
  <CharactersWithSpaces>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Schmetterling Vorlage</dc:title>
  <dc:subject/>
  <dc:creator>https://Vorla.ch</dc:creator>
  <cp:keywords/>
  <dc:description>https://Vorla.ch
Schmetterling Vorlage</dc:description>
  <cp:lastModifiedBy>Michael Muther</cp:lastModifiedBy>
  <cp:revision>3</cp:revision>
  <cp:lastPrinted>2025-02-01T11:13:00Z</cp:lastPrinted>
  <dcterms:created xsi:type="dcterms:W3CDTF">2025-02-01T11:13:00Z</dcterms:created>
  <dcterms:modified xsi:type="dcterms:W3CDTF">2025-02-01T11:15:00Z</dcterms:modified>
  <cp:category/>
</cp:coreProperties>
</file>